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F6C4" w14:textId="2ED608E3" w:rsidR="00897397" w:rsidRPr="008A46DE" w:rsidRDefault="00897397" w:rsidP="00897397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8A46DE">
        <w:rPr>
          <w:rFonts w:ascii="Times New Roman" w:hAnsi="Times New Roman" w:cs="Times New Roman"/>
          <w:b/>
          <w:bCs/>
          <w:sz w:val="36"/>
          <w:szCs w:val="36"/>
          <w:u w:val="single"/>
        </w:rPr>
        <w:t>REGULAMIN „</w:t>
      </w: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KRĘCIMY KÓŁKA</w:t>
      </w:r>
      <w:r w:rsidRPr="008A46DE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DLA WOŚP” </w:t>
      </w:r>
      <w:r w:rsidRPr="008A46DE">
        <w:rPr>
          <w:rFonts w:ascii="Times New Roman" w:hAnsi="Times New Roman" w:cs="Times New Roman"/>
          <w:b/>
          <w:bCs/>
          <w:sz w:val="36"/>
          <w:szCs w:val="36"/>
          <w:u w:val="single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t>niedziela 28</w:t>
      </w:r>
      <w:r w:rsidRPr="008A46DE">
        <w:rPr>
          <w:rFonts w:ascii="Times New Roman" w:hAnsi="Times New Roman" w:cs="Times New Roman"/>
          <w:b/>
          <w:bCs/>
          <w:sz w:val="36"/>
          <w:szCs w:val="36"/>
        </w:rPr>
        <w:t>.01.202</w:t>
      </w:r>
      <w:r>
        <w:rPr>
          <w:rFonts w:ascii="Times New Roman" w:hAnsi="Times New Roman" w:cs="Times New Roman"/>
          <w:b/>
          <w:bCs/>
          <w:sz w:val="36"/>
          <w:szCs w:val="36"/>
        </w:rPr>
        <w:t>4</w:t>
      </w:r>
      <w:r w:rsidRPr="008A46DE">
        <w:rPr>
          <w:rFonts w:ascii="Times New Roman" w:hAnsi="Times New Roman" w:cs="Times New Roman"/>
          <w:b/>
          <w:bCs/>
          <w:sz w:val="36"/>
          <w:szCs w:val="36"/>
        </w:rPr>
        <w:t>r.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r>
        <w:rPr>
          <w:rFonts w:ascii="Times New Roman" w:hAnsi="Times New Roman" w:cs="Times New Roman"/>
          <w:b/>
          <w:bCs/>
          <w:sz w:val="36"/>
          <w:szCs w:val="36"/>
        </w:rPr>
        <w:br/>
        <w:t>godz. 10:00-13:00, STADION K.S.WDA ŚWIECIE</w:t>
      </w:r>
    </w:p>
    <w:p w14:paraId="5059AD38" w14:textId="77777777" w:rsidR="00897397" w:rsidRDefault="00897397" w:rsidP="00897397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572C64" w14:textId="77777777" w:rsidR="00897397" w:rsidRDefault="00897397" w:rsidP="00897397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Każdy biega i jeździ na rowerze</w:t>
      </w: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 na własną odpowiedzialność.</w:t>
      </w:r>
    </w:p>
    <w:p w14:paraId="7A4EB325" w14:textId="08CA64ED" w:rsidR="00897397" w:rsidRDefault="00897397" w:rsidP="00897397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Za osoby </w:t>
      </w: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niepełnoletnie odpowiedzialni są ich dorośli opiekunowie.</w:t>
      </w:r>
    </w:p>
    <w:p w14:paraId="383B82D6" w14:textId="7B83C285" w:rsidR="00897397" w:rsidRPr="00AC4832" w:rsidRDefault="00897397" w:rsidP="00897397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Wejście na stadion w dniu 28.01.2023 r. w godzinach 10:00-13:00 jest jednoznaczne z zapoznaniem się i akceptacją regulaminu </w:t>
      </w:r>
      <w:r w:rsidRPr="00252A74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„KRĘCIMY KÓŁKA DLA WOŚP”</w:t>
      </w:r>
    </w:p>
    <w:p w14:paraId="5AE555D5" w14:textId="77777777" w:rsidR="00AC4832" w:rsidRPr="00AC4832" w:rsidRDefault="00AC4832" w:rsidP="00AC4832">
      <w:pPr>
        <w:spacing w:after="0"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E1710E6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I. Cel imprezy:</w:t>
      </w:r>
    </w:p>
    <w:p w14:paraId="35F03A7F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Popularyzacja biegania </w:t>
      </w:r>
      <w:r>
        <w:rPr>
          <w:rFonts w:ascii="Times New Roman" w:hAnsi="Times New Roman" w:cs="Times New Roman"/>
          <w:sz w:val="24"/>
          <w:szCs w:val="24"/>
        </w:rPr>
        <w:t>oraz jazdy na rowerze jako popularnych form</w:t>
      </w:r>
      <w:r w:rsidRPr="00512320">
        <w:rPr>
          <w:rFonts w:ascii="Times New Roman" w:hAnsi="Times New Roman" w:cs="Times New Roman"/>
          <w:sz w:val="24"/>
          <w:szCs w:val="24"/>
        </w:rPr>
        <w:t xml:space="preserve"> ruchu i rekreacji ruchowej</w:t>
      </w:r>
    </w:p>
    <w:p w14:paraId="5C00E60A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>● Propagowanie zdrowego stylu życia</w:t>
      </w:r>
    </w:p>
    <w:p w14:paraId="2985E78C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>● Promocja: Miasta Świecie</w:t>
      </w:r>
    </w:p>
    <w:p w14:paraId="1110BE81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● Wsparcie finansowe</w:t>
      </w:r>
      <w:r w:rsidRPr="005123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Wielkiej Orkiestry Świątecznej Pomocy</w:t>
      </w:r>
    </w:p>
    <w:p w14:paraId="4A6909C5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II. Organizator:</w:t>
      </w:r>
    </w:p>
    <w:p w14:paraId="3AA8992B" w14:textId="68684EC5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</w:t>
      </w:r>
      <w:r>
        <w:rPr>
          <w:rFonts w:ascii="Times New Roman" w:hAnsi="Times New Roman" w:cs="Times New Roman"/>
          <w:sz w:val="24"/>
          <w:szCs w:val="24"/>
        </w:rPr>
        <w:t>Centrum</w:t>
      </w:r>
      <w:r w:rsidRPr="00512320">
        <w:rPr>
          <w:rFonts w:ascii="Times New Roman" w:hAnsi="Times New Roman" w:cs="Times New Roman"/>
          <w:sz w:val="24"/>
          <w:szCs w:val="24"/>
        </w:rPr>
        <w:t xml:space="preserve"> Sportu i Rekreacji w Świeciu</w:t>
      </w:r>
    </w:p>
    <w:p w14:paraId="7108CED9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>● Burmistrz Świecia</w:t>
      </w:r>
    </w:p>
    <w:p w14:paraId="79F45EED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III. Termin i Miejsce:</w:t>
      </w:r>
    </w:p>
    <w:p w14:paraId="2EEAB34B" w14:textId="18F3FDFD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● Data: 28</w:t>
      </w:r>
      <w:r w:rsidRPr="00512320">
        <w:rPr>
          <w:rFonts w:ascii="Times New Roman" w:hAnsi="Times New Roman" w:cs="Times New Roman"/>
          <w:sz w:val="24"/>
          <w:szCs w:val="24"/>
        </w:rPr>
        <w:t xml:space="preserve"> </w:t>
      </w:r>
      <w:r w:rsidR="00AC4832">
        <w:rPr>
          <w:rFonts w:ascii="Times New Roman" w:hAnsi="Times New Roman" w:cs="Times New Roman"/>
          <w:sz w:val="24"/>
          <w:szCs w:val="24"/>
        </w:rPr>
        <w:t xml:space="preserve">stycznia </w:t>
      </w:r>
      <w:r>
        <w:rPr>
          <w:rFonts w:ascii="Times New Roman" w:hAnsi="Times New Roman" w:cs="Times New Roman"/>
          <w:sz w:val="24"/>
          <w:szCs w:val="24"/>
        </w:rPr>
        <w:t>2024 r.(niedziela) godz. 10</w:t>
      </w:r>
      <w:r w:rsidRPr="00512320"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>-13:00</w:t>
      </w:r>
    </w:p>
    <w:p w14:paraId="7CED0E32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Miejsce: </w:t>
      </w:r>
      <w:r>
        <w:rPr>
          <w:rFonts w:ascii="Times New Roman" w:hAnsi="Times New Roman" w:cs="Times New Roman"/>
          <w:sz w:val="24"/>
          <w:szCs w:val="24"/>
        </w:rPr>
        <w:t>Stadion K.S.WDA Świecie ul. Sienkiewicza 18</w:t>
      </w:r>
    </w:p>
    <w:p w14:paraId="7DB9C387" w14:textId="511571E2" w:rsidR="00AC4832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Dystans: </w:t>
      </w:r>
      <w:r>
        <w:rPr>
          <w:rFonts w:ascii="Times New Roman" w:hAnsi="Times New Roman" w:cs="Times New Roman"/>
          <w:sz w:val="24"/>
          <w:szCs w:val="24"/>
        </w:rPr>
        <w:t xml:space="preserve">każdy biega oraz jeździ na rowerze ile chce </w:t>
      </w:r>
      <w:r w:rsidRPr="002A526A">
        <w:rPr>
          <w:rFonts w:ascii="Times New Roman" w:hAnsi="Times New Roman" w:cs="Times New Roman"/>
          <w:sz w:val="24"/>
          <w:szCs w:val="24"/>
        </w:rPr>
        <w:sym w:font="Wingdings" w:char="F04A"/>
      </w:r>
      <w:r w:rsidR="00AC4832">
        <w:rPr>
          <w:rFonts w:ascii="Times New Roman" w:hAnsi="Times New Roman" w:cs="Times New Roman"/>
          <w:sz w:val="24"/>
          <w:szCs w:val="24"/>
        </w:rPr>
        <w:t xml:space="preserve"> ( po zakończeniu podajmy ilość przebytych okrążeń)</w:t>
      </w:r>
    </w:p>
    <w:p w14:paraId="357F820E" w14:textId="77AD1372" w:rsidR="00AC4832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</w:t>
      </w:r>
      <w:r>
        <w:rPr>
          <w:rFonts w:ascii="Times New Roman" w:hAnsi="Times New Roman" w:cs="Times New Roman"/>
          <w:sz w:val="24"/>
          <w:szCs w:val="24"/>
        </w:rPr>
        <w:t>Warunkiem uczestnictwa w biegu jest wrzucenie dowolnej kwoty do puszki WOŚP</w:t>
      </w:r>
    </w:p>
    <w:p w14:paraId="1F4556C9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IV. Zasady uczestnictwa:</w:t>
      </w:r>
    </w:p>
    <w:p w14:paraId="421F3237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W </w:t>
      </w:r>
      <w:r>
        <w:rPr>
          <w:rFonts w:ascii="Times New Roman" w:hAnsi="Times New Roman" w:cs="Times New Roman"/>
          <w:sz w:val="24"/>
          <w:szCs w:val="24"/>
        </w:rPr>
        <w:t xml:space="preserve">imprezie </w:t>
      </w:r>
      <w:r w:rsidRPr="00512320">
        <w:rPr>
          <w:rFonts w:ascii="Times New Roman" w:hAnsi="Times New Roman" w:cs="Times New Roman"/>
          <w:sz w:val="24"/>
          <w:szCs w:val="24"/>
        </w:rPr>
        <w:t xml:space="preserve">może uczestniczyć każdy pełnoletni zawodnik, który </w:t>
      </w:r>
      <w:r>
        <w:rPr>
          <w:rFonts w:ascii="Times New Roman" w:hAnsi="Times New Roman" w:cs="Times New Roman"/>
          <w:sz w:val="24"/>
          <w:szCs w:val="24"/>
        </w:rPr>
        <w:t>zapoznał się i akceptuje warunki regulaminu oraz dzieci pod opieką osób pełnoletnich.</w:t>
      </w:r>
    </w:p>
    <w:p w14:paraId="41D62F9D" w14:textId="77777777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Uczestnicy wyrażają zgodę na przetwarzanie danych osobowych na potrzeby </w:t>
      </w:r>
    </w:p>
    <w:p w14:paraId="50ED6663" w14:textId="77777777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>wewnętrzne organizatora oraz publikacje wizerunku</w:t>
      </w:r>
    </w:p>
    <w:p w14:paraId="3E7DC153" w14:textId="1697EFFB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</w:t>
      </w:r>
      <w:r>
        <w:rPr>
          <w:rFonts w:ascii="Times New Roman" w:hAnsi="Times New Roman" w:cs="Times New Roman"/>
          <w:sz w:val="24"/>
          <w:szCs w:val="24"/>
        </w:rPr>
        <w:t>Każda z osób która wpłaci pieniądze do puszki ma możliwość  JEDEN RAZ zakręcić kołem fortuny w celu wylosowania nagrody</w:t>
      </w:r>
    </w:p>
    <w:p w14:paraId="796E736D" w14:textId="77777777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320">
        <w:rPr>
          <w:rFonts w:ascii="Times New Roman" w:hAnsi="Times New Roman" w:cs="Times New Roman"/>
          <w:sz w:val="24"/>
          <w:szCs w:val="24"/>
        </w:rPr>
        <w:t xml:space="preserve">● </w:t>
      </w:r>
      <w:r>
        <w:rPr>
          <w:rFonts w:ascii="Times New Roman" w:hAnsi="Times New Roman" w:cs="Times New Roman"/>
          <w:sz w:val="24"/>
          <w:szCs w:val="24"/>
        </w:rPr>
        <w:t xml:space="preserve">Biegacze zobowiązani są do biegu na 3 wewnętrznych torach stadionu natomiast rowerzyści po zewnętrznych torach stadionu.  </w:t>
      </w:r>
    </w:p>
    <w:p w14:paraId="2F276F44" w14:textId="77777777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F9F9" w14:textId="77777777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48549" w14:textId="16E444BE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V. Plan imprezy:</w:t>
      </w:r>
    </w:p>
    <w:p w14:paraId="543FF5FE" w14:textId="77777777" w:rsidR="00897397" w:rsidRDefault="00897397" w:rsidP="00897397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10:00-13:00 kręcenie kółek dla WOŚP</w:t>
      </w:r>
    </w:p>
    <w:p w14:paraId="34CCE62B" w14:textId="77777777" w:rsidR="00897397" w:rsidRDefault="00897397" w:rsidP="00897397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10:00-13:00 koło fortuny dla wszystkich uczestników</w:t>
      </w:r>
    </w:p>
    <w:p w14:paraId="33A6D1BE" w14:textId="77777777" w:rsidR="00897397" w:rsidRDefault="00897397" w:rsidP="00897397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Ciepła herbata i słodki poczęstunek dla wszystkich uczestników</w:t>
      </w:r>
    </w:p>
    <w:p w14:paraId="21C942DD" w14:textId="77777777" w:rsidR="00897397" w:rsidRPr="00DD5FC1" w:rsidRDefault="00897397" w:rsidP="00897397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16CDC9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7397">
        <w:rPr>
          <w:rFonts w:ascii="Times New Roman" w:hAnsi="Times New Roman" w:cs="Times New Roman"/>
          <w:b/>
          <w:bCs/>
          <w:sz w:val="24"/>
          <w:szCs w:val="24"/>
        </w:rPr>
        <w:t>VI. Kontakt:</w:t>
      </w:r>
    </w:p>
    <w:p w14:paraId="22E16606" w14:textId="36322830" w:rsidR="00897397" w:rsidRPr="00512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Centrum</w:t>
      </w:r>
      <w:r w:rsidRPr="00512320">
        <w:rPr>
          <w:rFonts w:ascii="Times New Roman" w:hAnsi="Times New Roman" w:cs="Times New Roman"/>
          <w:sz w:val="24"/>
          <w:szCs w:val="24"/>
        </w:rPr>
        <w:t xml:space="preserve"> Sportu i Rekreacji w Świeciu</w:t>
      </w:r>
    </w:p>
    <w:p w14:paraId="3C13AB07" w14:textId="10A82B8E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knepka@csirswiecie.pl</w:t>
      </w:r>
    </w:p>
    <w:p w14:paraId="599503E2" w14:textId="77777777" w:rsidR="00897397" w:rsidRP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7397">
        <w:rPr>
          <w:rFonts w:ascii="Times New Roman" w:hAnsi="Times New Roman" w:cs="Times New Roman"/>
          <w:sz w:val="24"/>
          <w:szCs w:val="24"/>
          <w:lang w:val="en-US"/>
        </w:rPr>
        <w:t>Weronika Knepka, tel. 504-237-140</w:t>
      </w:r>
    </w:p>
    <w:p w14:paraId="44C2D4DC" w14:textId="77777777" w:rsidR="00897397" w:rsidRDefault="00897397" w:rsidP="00897397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</w:pP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Dla wszystkich uczestników „</w:t>
      </w: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KRĘCIMY KÓŁKA </w:t>
      </w: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DLA WOŚP” przewidziana jest gorąca herbata, </w:t>
      </w: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coś słodkiego </w:t>
      </w: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i gadżet niespodzianka</w:t>
      </w:r>
      <w:r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 xml:space="preserve"> wylosowany na kole fortuny</w:t>
      </w:r>
      <w:r w:rsidRPr="00140726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.</w:t>
      </w:r>
    </w:p>
    <w:p w14:paraId="016CDB03" w14:textId="77777777" w:rsidR="00897397" w:rsidRDefault="00897397" w:rsidP="00897397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1F3864" w:themeColor="accent1" w:themeShade="80"/>
          <w:sz w:val="28"/>
          <w:szCs w:val="28"/>
        </w:rPr>
      </w:pPr>
    </w:p>
    <w:p w14:paraId="481AA275" w14:textId="77777777" w:rsidR="00897397" w:rsidRPr="00A35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35320">
        <w:rPr>
          <w:rFonts w:ascii="Times New Roman" w:hAnsi="Times New Roman" w:cs="Times New Roman"/>
          <w:b/>
          <w:bCs/>
          <w:sz w:val="24"/>
          <w:szCs w:val="24"/>
        </w:rPr>
        <w:t>POSTANOWIENIA KOŃCOWE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0D74E54" w14:textId="77777777" w:rsidR="00897397" w:rsidRPr="00A35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35320">
        <w:rPr>
          <w:rFonts w:ascii="Times New Roman" w:hAnsi="Times New Roman" w:cs="Times New Roman"/>
          <w:sz w:val="24"/>
          <w:szCs w:val="24"/>
        </w:rPr>
        <w:t>Organizator nie odpowiada za rzeczy zaginione w trakcie trwania imprezy.</w:t>
      </w:r>
    </w:p>
    <w:p w14:paraId="1EE4BA12" w14:textId="77777777" w:rsidR="00897397" w:rsidRPr="00A35320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35320">
        <w:rPr>
          <w:rFonts w:ascii="Times New Roman" w:hAnsi="Times New Roman" w:cs="Times New Roman"/>
          <w:sz w:val="24"/>
          <w:szCs w:val="24"/>
        </w:rPr>
        <w:t>Organizator zastrzega sobie prawo do zmiany postanowień tegoż Regulaminu.</w:t>
      </w:r>
    </w:p>
    <w:p w14:paraId="47C2F7F1" w14:textId="77777777" w:rsidR="00897397" w:rsidRDefault="00897397" w:rsidP="0089739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35320">
        <w:rPr>
          <w:rFonts w:ascii="Times New Roman" w:hAnsi="Times New Roman" w:cs="Times New Roman"/>
          <w:sz w:val="24"/>
          <w:szCs w:val="24"/>
        </w:rPr>
        <w:t>W sprawach nie objętych Regulaminem rozstrzyga Organizator.</w:t>
      </w:r>
    </w:p>
    <w:p w14:paraId="148F2EB9" w14:textId="226A0F64" w:rsidR="00FF2675" w:rsidRDefault="00FF2675"/>
    <w:sectPr w:rsidR="00FF2675" w:rsidSect="0089739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E6F2F"/>
    <w:multiLevelType w:val="hybridMultilevel"/>
    <w:tmpl w:val="4A92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003C1"/>
    <w:multiLevelType w:val="hybridMultilevel"/>
    <w:tmpl w:val="5DE46E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62801466">
    <w:abstractNumId w:val="1"/>
  </w:num>
  <w:num w:numId="2" w16cid:durableId="856694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675"/>
    <w:rsid w:val="00897397"/>
    <w:rsid w:val="00AC4832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B8607"/>
  <w15:chartTrackingRefBased/>
  <w15:docId w15:val="{A11082C0-282B-4292-922A-4C651519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7397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7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318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</dc:creator>
  <cp:keywords/>
  <dc:description/>
  <cp:lastModifiedBy>Weronika</cp:lastModifiedBy>
  <cp:revision>3</cp:revision>
  <dcterms:created xsi:type="dcterms:W3CDTF">2024-01-04T08:26:00Z</dcterms:created>
  <dcterms:modified xsi:type="dcterms:W3CDTF">2024-01-05T10:46:00Z</dcterms:modified>
</cp:coreProperties>
</file>